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D2" w:rsidRDefault="000E2A9F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ЖИЛОГО ДОМА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A57D2" w:rsidTr="000E2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7D2" w:rsidRDefault="000E2A9F" w:rsidP="000E2A9F">
            <w:pPr>
              <w:spacing w:after="0" w:line="340" w:lineRule="auto"/>
            </w:pPr>
            <w:proofErr w:type="gramStart"/>
            <w:r w:rsidRPr="000E2A9F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E2A9F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7D2" w:rsidRDefault="000E2A9F" w:rsidP="000E2A9F">
            <w:pPr>
              <w:spacing w:after="0" w:line="340" w:lineRule="auto"/>
              <w:jc w:val="right"/>
            </w:pPr>
            <w:r w:rsidRPr="000E2A9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A57D2" w:rsidRDefault="00EA57D2"/>
    <w:p w:rsidR="00EA57D2" w:rsidRDefault="00EA57D2"/>
    <w:p w:rsidR="00EA57D2" w:rsidRDefault="00EA57D2"/>
    <w:p w:rsidR="00EA57D2" w:rsidRDefault="000E2A9F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A57D2" w:rsidRDefault="000E2A9F">
      <w:pPr>
        <w:spacing w:before="200"/>
      </w:pPr>
      <w:r>
        <w:rPr>
          <w:color w:val="333333"/>
        </w:rPr>
        <w:t>1. Я, гр. ________________________________________________, продал, а я, гр. ________________________________________________, купил жилой дом, находящийся п</w:t>
      </w:r>
      <w:r>
        <w:rPr>
          <w:color w:val="333333"/>
        </w:rPr>
        <w:t xml:space="preserve">о адресу ________________________________________________. Жилой дом состоит из ________________________ общей полезной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в том числе жилой площади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________________________________________________, что подтверждается </w:t>
      </w:r>
      <w:r>
        <w:rPr>
          <w:color w:val="333333"/>
        </w:rPr>
        <w:t>справкой бюро технической инвентаризации ________________________________________________.</w:t>
      </w:r>
    </w:p>
    <w:p w:rsidR="00EA57D2" w:rsidRDefault="000E2A9F">
      <w:r>
        <w:rPr>
          <w:color w:val="333333"/>
        </w:rPr>
        <w:t xml:space="preserve">2. Отчуждаемый жилой дом принадлежит мне, ________________________________________________, на основании ________________________, </w:t>
      </w:r>
      <w:proofErr w:type="gramStart"/>
      <w:r>
        <w:rPr>
          <w:color w:val="333333"/>
        </w:rPr>
        <w:t>выданного</w:t>
      </w:r>
      <w:proofErr w:type="gramEnd"/>
      <w:r>
        <w:rPr>
          <w:color w:val="333333"/>
        </w:rPr>
        <w:t xml:space="preserve"> ________________________</w:t>
      </w:r>
      <w:r>
        <w:rPr>
          <w:color w:val="333333"/>
        </w:rPr>
        <w:t>________________________.</w:t>
      </w:r>
    </w:p>
    <w:p w:rsidR="00EA57D2" w:rsidRDefault="000E2A9F">
      <w:r>
        <w:rPr>
          <w:color w:val="333333"/>
        </w:rPr>
        <w:t>3. Инвентаризационная оценка жилого дома составляет ________ рублей.</w:t>
      </w:r>
    </w:p>
    <w:p w:rsidR="00EA57D2" w:rsidRDefault="000E2A9F">
      <w:r>
        <w:rPr>
          <w:color w:val="333333"/>
        </w:rPr>
        <w:t xml:space="preserve">4. Жилой дом продан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рублей</w:t>
      </w:r>
      <w:proofErr w:type="gramEnd"/>
      <w:r>
        <w:rPr>
          <w:color w:val="333333"/>
        </w:rPr>
        <w:t>, уплачиваемых ________________________ полностью при подписании договора.</w:t>
      </w:r>
    </w:p>
    <w:p w:rsidR="00EA57D2" w:rsidRDefault="000E2A9F">
      <w:r>
        <w:rPr>
          <w:color w:val="333333"/>
        </w:rPr>
        <w:t>5. До совершения настоящего договора отчуждаемой</w:t>
      </w:r>
      <w:r>
        <w:rPr>
          <w:color w:val="333333"/>
        </w:rPr>
        <w:t xml:space="preserve"> жилой дом никому не продан, не заложен, в споре и под запрещением (арестом) не состоит.</w:t>
      </w:r>
    </w:p>
    <w:p w:rsidR="00EA57D2" w:rsidRDefault="000E2A9F">
      <w:r>
        <w:rPr>
          <w:color w:val="333333"/>
        </w:rPr>
        <w:t>6. Расходы по заключению договора стороны уплачивают в равных долях.</w:t>
      </w:r>
    </w:p>
    <w:p w:rsidR="00EA57D2" w:rsidRDefault="000E2A9F">
      <w:r>
        <w:rPr>
          <w:color w:val="333333"/>
        </w:rPr>
        <w:t>7. Одновременно с этим договором был удостоверен типовой договор купли-продажи земельного участка,</w:t>
      </w:r>
      <w:r>
        <w:rPr>
          <w:color w:val="333333"/>
        </w:rPr>
        <w:t xml:space="preserve"> на котором расположен продаваемый дом.</w:t>
      </w:r>
    </w:p>
    <w:p w:rsidR="00EA57D2" w:rsidRDefault="000E2A9F">
      <w:pPr>
        <w:spacing w:after="0"/>
      </w:pPr>
      <w:r>
        <w:rPr>
          <w:color w:val="333333"/>
        </w:rPr>
        <w:t>8. Договор составлен в ________ экземплярах, один из которых остается в делах ________________________ нотариальной конторы, а другой выдается ________________________________________________</w:t>
      </w:r>
    </w:p>
    <w:p w:rsidR="00EA57D2" w:rsidRDefault="00EA57D2"/>
    <w:p w:rsidR="00EA57D2" w:rsidRDefault="000E2A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ПАСПОРТНЫЕ ДАННЫЕ СТОРО</w:t>
      </w:r>
      <w:r>
        <w:rPr>
          <w:b/>
          <w:color w:val="333333"/>
          <w:sz w:val="24"/>
          <w:szCs w:val="24"/>
        </w:rPr>
        <w:t>Н</w:t>
      </w:r>
    </w:p>
    <w:p w:rsidR="00EA57D2" w:rsidRDefault="00EA57D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A57D2" w:rsidTr="000E2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7D2" w:rsidRDefault="000E2A9F">
            <w:r w:rsidRPr="000E2A9F">
              <w:rPr>
                <w:b/>
                <w:color w:val="333333"/>
                <w:sz w:val="18"/>
                <w:szCs w:val="18"/>
              </w:rPr>
              <w:lastRenderedPageBreak/>
              <w:t>Продавец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Регистрация: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Почтовый адрес: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Паспорт серия: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Номер: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Выдан: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Кем: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7D2" w:rsidRDefault="000E2A9F">
            <w:r w:rsidRPr="000E2A9F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Регистрация: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Почтовый адрес: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Паспорт серия: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Номер: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Выдан: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Кем:</w:t>
            </w:r>
          </w:p>
          <w:p w:rsidR="00EA57D2" w:rsidRDefault="000E2A9F">
            <w:r w:rsidRPr="000E2A9F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A57D2" w:rsidRDefault="00EA57D2"/>
    <w:p w:rsidR="00EA57D2" w:rsidRDefault="000E2A9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EA57D2" w:rsidRDefault="00EA57D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A57D2" w:rsidTr="000E2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7D2" w:rsidRDefault="000E2A9F" w:rsidP="000E2A9F">
            <w:pPr>
              <w:spacing w:after="0" w:line="340" w:lineRule="auto"/>
            </w:pPr>
            <w:r w:rsidRPr="000E2A9F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57D2" w:rsidRDefault="000E2A9F" w:rsidP="000E2A9F">
            <w:pPr>
              <w:spacing w:after="0" w:line="340" w:lineRule="auto"/>
            </w:pPr>
            <w:r w:rsidRPr="000E2A9F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EA57D2" w:rsidRDefault="00EA57D2"/>
    <w:p w:rsidR="00EA57D2" w:rsidRDefault="00EA57D2">
      <w:pPr>
        <w:spacing w:after="0" w:line="340" w:lineRule="auto"/>
      </w:pPr>
    </w:p>
    <w:p w:rsidR="00EA57D2" w:rsidRDefault="000E2A9F">
      <w:pPr>
        <w:spacing w:after="150" w:line="290" w:lineRule="auto"/>
      </w:pPr>
      <w:r>
        <w:rPr>
          <w:color w:val="333333"/>
        </w:rPr>
        <w:t>«___» _____________ 2017 года настоящий договор удостоверен мной, ________________________ нотариусом ________________________________________________.</w:t>
      </w:r>
    </w:p>
    <w:p w:rsidR="00EA57D2" w:rsidRDefault="000E2A9F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</w:t>
      </w:r>
      <w:r>
        <w:rPr>
          <w:color w:val="333333"/>
        </w:rPr>
        <w:t>овора прочитан вслух.</w:t>
      </w:r>
    </w:p>
    <w:p w:rsidR="00EA57D2" w:rsidRDefault="000E2A9F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EA57D2" w:rsidRDefault="000E2A9F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EA57D2" w:rsidRDefault="000E2A9F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EA5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9F" w:rsidRDefault="000E2A9F">
      <w:pPr>
        <w:spacing w:after="0" w:line="240" w:lineRule="auto"/>
      </w:pPr>
      <w:r>
        <w:separator/>
      </w:r>
    </w:p>
  </w:endnote>
  <w:endnote w:type="continuationSeparator" w:id="0">
    <w:p w:rsidR="000E2A9F" w:rsidRDefault="000E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6F" w:rsidRDefault="006E13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D2" w:rsidRDefault="000E2A9F">
    <w:r>
      <w:fldChar w:fldCharType="begin"/>
    </w:r>
    <w:r>
      <w:instrText>PAGE</w:instrText>
    </w:r>
    <w:r w:rsidR="006E136F">
      <w:fldChar w:fldCharType="separate"/>
    </w:r>
    <w:r w:rsidR="006E136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E136F">
      <w:fldChar w:fldCharType="separate"/>
    </w:r>
    <w:r w:rsidR="006E136F">
      <w:rPr>
        <w:noProof/>
      </w:rPr>
      <w:t>2</w:t>
    </w:r>
    <w:r>
      <w:fldChar w:fldCharType="end"/>
    </w:r>
  </w:p>
  <w:p w:rsidR="00EA57D2" w:rsidRDefault="006E136F" w:rsidP="006E136F">
    <w:hyperlink r:id="rId1" w:history="1">
      <w:r w:rsidRPr="006E136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6F" w:rsidRDefault="006E1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9F" w:rsidRDefault="000E2A9F">
      <w:pPr>
        <w:spacing w:after="0" w:line="240" w:lineRule="auto"/>
      </w:pPr>
      <w:r>
        <w:separator/>
      </w:r>
    </w:p>
  </w:footnote>
  <w:footnote w:type="continuationSeparator" w:id="0">
    <w:p w:rsidR="000E2A9F" w:rsidRDefault="000E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6F" w:rsidRDefault="006E13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6F" w:rsidRDefault="006E13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7D2"/>
    <w:rsid w:val="000E2A9F"/>
    <w:rsid w:val="006E136F"/>
    <w:rsid w:val="00E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E1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36F"/>
  </w:style>
  <w:style w:type="paragraph" w:styleId="a5">
    <w:name w:val="footer"/>
    <w:basedOn w:val="a"/>
    <w:link w:val="a6"/>
    <w:uiPriority w:val="99"/>
    <w:unhideWhenUsed/>
    <w:rsid w:val="006E13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36F"/>
  </w:style>
  <w:style w:type="character" w:styleId="a7">
    <w:name w:val="Hyperlink"/>
    <w:uiPriority w:val="99"/>
    <w:unhideWhenUsed/>
    <w:rsid w:val="006E1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2017-04-25T09:24:00Z</dcterms:created>
  <dcterms:modified xsi:type="dcterms:W3CDTF">2017-04-25T12:54:00Z</dcterms:modified>
  <cp:category/>
</cp:coreProperties>
</file>