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D5" w:rsidRDefault="00EC2B93">
      <w:pPr>
        <w:spacing w:after="50"/>
        <w:jc w:val="center"/>
      </w:pPr>
      <w:r>
        <w:rPr>
          <w:color w:val="333333"/>
          <w:sz w:val="40"/>
          <w:szCs w:val="40"/>
        </w:rPr>
        <w:t>ПРИЕМО-СДАТОЧНЫЙ АКТ</w:t>
      </w:r>
    </w:p>
    <w:p w:rsidR="00956FD5" w:rsidRDefault="00EC2B9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договору подряда</w:t>
      </w:r>
    </w:p>
    <w:p w:rsidR="00956FD5" w:rsidRDefault="00956FD5"/>
    <w:p w:rsidR="00956FD5" w:rsidRDefault="00956FD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56FD5" w:rsidTr="00EC2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6FD5" w:rsidRDefault="00EC2B93" w:rsidP="00EC2B93">
            <w:pPr>
              <w:spacing w:after="0" w:line="340" w:lineRule="auto"/>
            </w:pPr>
            <w:proofErr w:type="gramStart"/>
            <w:r w:rsidRPr="00EC2B9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C2B9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6FD5" w:rsidRDefault="00EC2B93" w:rsidP="00EC2B93">
            <w:pPr>
              <w:spacing w:after="0" w:line="340" w:lineRule="auto"/>
              <w:jc w:val="right"/>
            </w:pPr>
            <w:r w:rsidRPr="00EC2B9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56FD5" w:rsidRDefault="00956FD5"/>
    <w:p w:rsidR="00956FD5" w:rsidRDefault="00956FD5"/>
    <w:p w:rsidR="00956FD5" w:rsidRDefault="00956FD5"/>
    <w:p w:rsidR="00956FD5" w:rsidRDefault="00956FD5"/>
    <w:p w:rsidR="00956FD5" w:rsidRDefault="00EC2B93">
      <w:pPr>
        <w:spacing w:after="150" w:line="290" w:lineRule="auto"/>
      </w:pPr>
      <w:r>
        <w:rPr>
          <w:color w:val="333333"/>
        </w:rPr>
        <w:t>Во исполнение договора подряда (трудового соглашения), заключенного «___» _____________ 2017 г., Подрядчик сдает, а Заказчик в лице ________________________ принимает следующие работы (услуги, продукцию): ________________________________________________.</w:t>
      </w:r>
    </w:p>
    <w:p w:rsidR="00956FD5" w:rsidRDefault="00EC2B93">
      <w:pPr>
        <w:spacing w:before="200"/>
      </w:pPr>
      <w:r>
        <w:rPr>
          <w:color w:val="333333"/>
        </w:rPr>
        <w:t>1</w:t>
      </w:r>
      <w:r>
        <w:rPr>
          <w:color w:val="333333"/>
        </w:rPr>
        <w:t>. Качество работы (продукции, услуг) проверено полномочным представителем Заказчика в присутствии Подрядчика и соответствует требованиям ________________________________________________.</w:t>
      </w:r>
    </w:p>
    <w:p w:rsidR="00956FD5" w:rsidRDefault="00EC2B93">
      <w:r>
        <w:rPr>
          <w:color w:val="333333"/>
        </w:rPr>
        <w:t xml:space="preserve">2. </w:t>
      </w:r>
      <w:proofErr w:type="gramStart"/>
      <w:r>
        <w:rPr>
          <w:color w:val="333333"/>
        </w:rPr>
        <w:t>Согласно представленным __________________________________________</w:t>
      </w:r>
      <w:r>
        <w:rPr>
          <w:color w:val="333333"/>
        </w:rPr>
        <w:t>______ расходы Подрядчика на ________________________ составляют ________ рублей, которые Заказчик обязуется оплатить.</w:t>
      </w:r>
      <w:proofErr w:type="gramEnd"/>
    </w:p>
    <w:p w:rsidR="00956FD5" w:rsidRDefault="00EC2B93">
      <w:r>
        <w:rPr>
          <w:color w:val="333333"/>
        </w:rPr>
        <w:t>3. Выполненные Подрядчиком работы оформлены надлежащим образом и приняты полностью (комплектно).</w:t>
      </w:r>
    </w:p>
    <w:p w:rsidR="00956FD5" w:rsidRDefault="00EC2B93">
      <w:r>
        <w:rPr>
          <w:color w:val="333333"/>
        </w:rPr>
        <w:t>4. За выполненную работу Заказчик устана</w:t>
      </w:r>
      <w:r>
        <w:rPr>
          <w:color w:val="333333"/>
        </w:rPr>
        <w:t xml:space="preserve">вливает надбавку (скидку) в размере ________ рублей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 по сравнению с суммой, установленной в договоре подряда.</w:t>
      </w:r>
    </w:p>
    <w:p w:rsidR="00956FD5" w:rsidRDefault="00EC2B93">
      <w:pPr>
        <w:spacing w:after="0"/>
      </w:pPr>
      <w:r>
        <w:rPr>
          <w:color w:val="333333"/>
        </w:rPr>
        <w:t>5. Заказчик оплачивает выполненные Подрядчиком работы с учетом надбавки (скидки) в размере ________ рублей.</w:t>
      </w:r>
    </w:p>
    <w:p w:rsidR="00956FD5" w:rsidRDefault="00956FD5"/>
    <w:p w:rsidR="00956FD5" w:rsidRDefault="00EC2B9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956FD5" w:rsidRDefault="00956FD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6FD5" w:rsidTr="00EC2B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6FD5" w:rsidRDefault="00EC2B93" w:rsidP="00EC2B93">
            <w:pPr>
              <w:spacing w:after="0" w:line="340" w:lineRule="auto"/>
            </w:pPr>
            <w:r w:rsidRPr="00EC2B93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6FD5" w:rsidRDefault="00EC2B93" w:rsidP="00EC2B93">
            <w:pPr>
              <w:spacing w:after="0" w:line="340" w:lineRule="auto"/>
            </w:pPr>
            <w:r w:rsidRPr="00EC2B93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956FD5" w:rsidRDefault="00956FD5"/>
    <w:p w:rsidR="00956FD5" w:rsidRDefault="00956FD5"/>
    <w:p w:rsidR="00956FD5" w:rsidRDefault="00956FD5"/>
    <w:p w:rsidR="00956FD5" w:rsidRDefault="00EC2B9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56FD5" w:rsidRDefault="00956FD5"/>
    <w:p w:rsidR="00956FD5" w:rsidRDefault="00EC2B9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95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93" w:rsidRDefault="00EC2B93">
      <w:pPr>
        <w:spacing w:after="0" w:line="240" w:lineRule="auto"/>
      </w:pPr>
      <w:r>
        <w:separator/>
      </w:r>
    </w:p>
  </w:endnote>
  <w:endnote w:type="continuationSeparator" w:id="0">
    <w:p w:rsidR="00EC2B93" w:rsidRDefault="00EC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8B" w:rsidRDefault="006D6D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D5" w:rsidRDefault="00EC2B93">
    <w:r>
      <w:fldChar w:fldCharType="begin"/>
    </w:r>
    <w:r>
      <w:instrText>PAGE</w:instrText>
    </w:r>
    <w:r w:rsidR="006D6D8B">
      <w:fldChar w:fldCharType="separate"/>
    </w:r>
    <w:r w:rsidR="006D6D8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D6D8B">
      <w:fldChar w:fldCharType="separate"/>
    </w:r>
    <w:r w:rsidR="006D6D8B">
      <w:rPr>
        <w:noProof/>
      </w:rPr>
      <w:t>1</w:t>
    </w:r>
    <w:r>
      <w:fldChar w:fldCharType="end"/>
    </w:r>
  </w:p>
  <w:p w:rsidR="00956FD5" w:rsidRDefault="006D6D8B" w:rsidP="006D6D8B">
    <w:hyperlink r:id="rId1" w:history="1">
      <w:r w:rsidRPr="006D6D8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8B" w:rsidRDefault="006D6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93" w:rsidRDefault="00EC2B93">
      <w:pPr>
        <w:spacing w:after="0" w:line="240" w:lineRule="auto"/>
      </w:pPr>
      <w:r>
        <w:separator/>
      </w:r>
    </w:p>
  </w:footnote>
  <w:footnote w:type="continuationSeparator" w:id="0">
    <w:p w:rsidR="00EC2B93" w:rsidRDefault="00EC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8B" w:rsidRDefault="006D6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8B" w:rsidRDefault="006D6D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FD5"/>
    <w:rsid w:val="006D6D8B"/>
    <w:rsid w:val="00956FD5"/>
    <w:rsid w:val="00E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6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D8B"/>
  </w:style>
  <w:style w:type="paragraph" w:styleId="a5">
    <w:name w:val="footer"/>
    <w:basedOn w:val="a"/>
    <w:link w:val="a6"/>
    <w:uiPriority w:val="99"/>
    <w:unhideWhenUsed/>
    <w:rsid w:val="006D6D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6D8B"/>
  </w:style>
  <w:style w:type="character" w:styleId="a7">
    <w:name w:val="Hyperlink"/>
    <w:uiPriority w:val="99"/>
    <w:unhideWhenUsed/>
    <w:rsid w:val="006D6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2017-04-25T10:57:00Z</dcterms:created>
  <dcterms:modified xsi:type="dcterms:W3CDTF">2017-04-25T13:49:00Z</dcterms:modified>
  <cp:category/>
</cp:coreProperties>
</file>